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18FF" w14:textId="77777777" w:rsidR="005721DD" w:rsidRDefault="005721DD" w:rsidP="00746F20">
      <w:pPr>
        <w:jc w:val="center"/>
        <w:rPr>
          <w:rFonts w:ascii="Arial" w:eastAsia="Arial" w:hAnsi="Arial" w:cs="Arial"/>
          <w:b/>
          <w:bCs/>
          <w:sz w:val="24"/>
          <w:szCs w:val="24"/>
          <w:lang w:val="en-IE"/>
        </w:rPr>
      </w:pPr>
    </w:p>
    <w:p w14:paraId="378B50B4" w14:textId="28F75B08" w:rsidR="008E51E2" w:rsidRPr="00746F20" w:rsidRDefault="008E51E2" w:rsidP="008E51E2">
      <w:pPr>
        <w:rPr>
          <w:b/>
          <w:bCs/>
        </w:rPr>
      </w:pPr>
    </w:p>
    <w:p w14:paraId="550F2405" w14:textId="77777777" w:rsidR="005721DD" w:rsidRDefault="005721DD" w:rsidP="00746F20">
      <w:pPr>
        <w:jc w:val="both"/>
        <w:rPr>
          <w:rFonts w:ascii="Arial" w:eastAsia="Arial" w:hAnsi="Arial" w:cs="Arial"/>
          <w:sz w:val="22"/>
          <w:szCs w:val="22"/>
          <w:lang w:val="en-IE"/>
        </w:rPr>
      </w:pPr>
    </w:p>
    <w:p w14:paraId="5ECB49C5" w14:textId="1F79C1CF" w:rsidR="000616F5" w:rsidRDefault="00584ECB" w:rsidP="00746F20">
      <w:pPr>
        <w:jc w:val="both"/>
        <w:rPr>
          <w:rFonts w:ascii="Arial" w:eastAsia="Arial" w:hAnsi="Arial" w:cs="Arial"/>
          <w:sz w:val="22"/>
          <w:szCs w:val="22"/>
          <w:lang w:val="en-IE"/>
        </w:rPr>
      </w:pPr>
      <w:r w:rsidRPr="00746F20">
        <w:rPr>
          <w:rFonts w:ascii="Arial" w:eastAsia="Arial" w:hAnsi="Arial" w:cs="Arial"/>
          <w:sz w:val="22"/>
          <w:szCs w:val="22"/>
          <w:lang w:val="en-IE"/>
        </w:rPr>
        <w:t xml:space="preserve">You need to complete a </w:t>
      </w:r>
      <w:r w:rsidR="007F0424" w:rsidRPr="00746F20">
        <w:rPr>
          <w:rFonts w:ascii="Arial" w:eastAsia="Arial" w:hAnsi="Arial" w:cs="Arial"/>
          <w:sz w:val="22"/>
          <w:szCs w:val="22"/>
          <w:lang w:val="en-IE"/>
        </w:rPr>
        <w:t>comprehensive</w:t>
      </w:r>
      <w:r w:rsidRPr="00746F20">
        <w:rPr>
          <w:rFonts w:ascii="Arial" w:eastAsia="Arial" w:hAnsi="Arial" w:cs="Arial"/>
          <w:sz w:val="22"/>
          <w:szCs w:val="22"/>
          <w:lang w:val="en-IE"/>
        </w:rPr>
        <w:t xml:space="preserve"> and realistic </w:t>
      </w:r>
      <w:r w:rsidR="00D82749">
        <w:rPr>
          <w:rFonts w:ascii="Arial" w:eastAsia="Arial" w:hAnsi="Arial" w:cs="Arial"/>
          <w:sz w:val="22"/>
          <w:szCs w:val="22"/>
          <w:lang w:val="en-IE"/>
        </w:rPr>
        <w:t>People Moving R</w:t>
      </w:r>
      <w:r w:rsidR="007F0424" w:rsidRPr="00746F20">
        <w:rPr>
          <w:rFonts w:ascii="Arial" w:eastAsia="Arial" w:hAnsi="Arial" w:cs="Arial"/>
          <w:sz w:val="22"/>
          <w:szCs w:val="22"/>
          <w:lang w:val="en-IE"/>
        </w:rPr>
        <w:t xml:space="preserve">isk </w:t>
      </w:r>
      <w:r w:rsidR="00D82749">
        <w:rPr>
          <w:rFonts w:ascii="Arial" w:eastAsia="Arial" w:hAnsi="Arial" w:cs="Arial"/>
          <w:sz w:val="22"/>
          <w:szCs w:val="22"/>
          <w:lang w:val="en-IE"/>
        </w:rPr>
        <w:t>A</w:t>
      </w:r>
      <w:r w:rsidR="007F0424" w:rsidRPr="00746F20">
        <w:rPr>
          <w:rFonts w:ascii="Arial" w:eastAsia="Arial" w:hAnsi="Arial" w:cs="Arial"/>
          <w:sz w:val="22"/>
          <w:szCs w:val="22"/>
          <w:lang w:val="en-IE"/>
        </w:rPr>
        <w:t>ssessment on</w:t>
      </w:r>
      <w:r w:rsidR="004008B6">
        <w:rPr>
          <w:rFonts w:ascii="Arial" w:eastAsia="Arial" w:hAnsi="Arial" w:cs="Arial"/>
          <w:sz w:val="22"/>
          <w:szCs w:val="22"/>
          <w:lang w:val="en-IE"/>
        </w:rPr>
        <w:t xml:space="preserve"> </w:t>
      </w:r>
      <w:r w:rsidR="007F0424" w:rsidRPr="00746F20">
        <w:rPr>
          <w:rFonts w:ascii="Arial" w:eastAsia="Arial" w:hAnsi="Arial" w:cs="Arial"/>
          <w:sz w:val="22"/>
          <w:szCs w:val="22"/>
          <w:lang w:val="en-IE"/>
        </w:rPr>
        <w:t>manual handling task</w:t>
      </w:r>
      <w:r w:rsidR="004008B6">
        <w:rPr>
          <w:rFonts w:ascii="Arial" w:eastAsia="Arial" w:hAnsi="Arial" w:cs="Arial"/>
          <w:sz w:val="22"/>
          <w:szCs w:val="22"/>
          <w:lang w:val="en-IE"/>
        </w:rPr>
        <w:t>s</w:t>
      </w:r>
      <w:r w:rsidR="007F0424" w:rsidRPr="00746F20">
        <w:rPr>
          <w:rFonts w:ascii="Arial" w:eastAsia="Arial" w:hAnsi="Arial" w:cs="Arial"/>
          <w:sz w:val="22"/>
          <w:szCs w:val="22"/>
          <w:lang w:val="en-IE"/>
        </w:rPr>
        <w:t xml:space="preserve"> </w:t>
      </w:r>
      <w:r w:rsidR="00821CBB" w:rsidRPr="00746F20">
        <w:rPr>
          <w:rFonts w:ascii="Arial" w:eastAsia="Arial" w:hAnsi="Arial" w:cs="Arial"/>
          <w:sz w:val="22"/>
          <w:szCs w:val="22"/>
          <w:lang w:val="en-IE"/>
        </w:rPr>
        <w:t>for a</w:t>
      </w:r>
      <w:r w:rsidR="00FD021E" w:rsidRPr="00746F20">
        <w:rPr>
          <w:rFonts w:ascii="Arial" w:eastAsia="Arial" w:hAnsi="Arial" w:cs="Arial"/>
          <w:sz w:val="22"/>
          <w:szCs w:val="22"/>
          <w:lang w:val="en-IE"/>
        </w:rPr>
        <w:t xml:space="preserve"> </w:t>
      </w:r>
      <w:r w:rsidR="00821CBB" w:rsidRPr="00746F20">
        <w:rPr>
          <w:rFonts w:ascii="Arial" w:eastAsia="Arial" w:hAnsi="Arial" w:cs="Arial"/>
          <w:sz w:val="22"/>
          <w:szCs w:val="22"/>
          <w:lang w:val="en-IE"/>
        </w:rPr>
        <w:t>client</w:t>
      </w:r>
      <w:r w:rsidR="007F0424" w:rsidRPr="00746F20">
        <w:rPr>
          <w:rFonts w:ascii="Arial" w:eastAsia="Arial" w:hAnsi="Arial" w:cs="Arial"/>
          <w:sz w:val="22"/>
          <w:szCs w:val="22"/>
          <w:lang w:val="en-IE"/>
        </w:rPr>
        <w:t>.</w:t>
      </w:r>
      <w:r w:rsidR="00DC5A11" w:rsidRPr="00746F20">
        <w:rPr>
          <w:rFonts w:ascii="Arial" w:eastAsia="Arial" w:hAnsi="Arial" w:cs="Arial"/>
          <w:sz w:val="22"/>
          <w:szCs w:val="22"/>
          <w:lang w:val="en-IE"/>
        </w:rPr>
        <w:t xml:space="preserve"> The purpose of this </w:t>
      </w:r>
      <w:r w:rsidR="00EA11E8" w:rsidRPr="00746F20">
        <w:rPr>
          <w:rFonts w:ascii="Arial" w:eastAsia="Arial" w:hAnsi="Arial" w:cs="Arial"/>
          <w:sz w:val="22"/>
          <w:szCs w:val="22"/>
          <w:lang w:val="en-IE"/>
        </w:rPr>
        <w:t>assignment</w:t>
      </w:r>
      <w:r w:rsidR="00DC5A11" w:rsidRPr="00746F20">
        <w:rPr>
          <w:rFonts w:ascii="Arial" w:eastAsia="Arial" w:hAnsi="Arial" w:cs="Arial"/>
          <w:sz w:val="22"/>
          <w:szCs w:val="22"/>
          <w:lang w:val="en-IE"/>
        </w:rPr>
        <w:t xml:space="preserve"> is to demonstrate that learners have the knowledge and skills to com</w:t>
      </w:r>
      <w:r w:rsidR="00EA11E8" w:rsidRPr="00746F20">
        <w:rPr>
          <w:rFonts w:ascii="Arial" w:eastAsia="Arial" w:hAnsi="Arial" w:cs="Arial"/>
          <w:sz w:val="22"/>
          <w:szCs w:val="22"/>
          <w:lang w:val="en-IE"/>
        </w:rPr>
        <w:t xml:space="preserve">plete a </w:t>
      </w:r>
      <w:r w:rsidR="00821CBB" w:rsidRPr="00746F20">
        <w:rPr>
          <w:rFonts w:ascii="Arial" w:eastAsia="Arial" w:hAnsi="Arial" w:cs="Arial"/>
          <w:sz w:val="22"/>
          <w:szCs w:val="22"/>
          <w:lang w:val="en-IE"/>
        </w:rPr>
        <w:t xml:space="preserve">People Moving </w:t>
      </w:r>
      <w:r w:rsidR="00EA11E8" w:rsidRPr="00746F20">
        <w:rPr>
          <w:rFonts w:ascii="Arial" w:eastAsia="Arial" w:hAnsi="Arial" w:cs="Arial"/>
          <w:sz w:val="22"/>
          <w:szCs w:val="22"/>
          <w:lang w:val="en-IE"/>
        </w:rPr>
        <w:t>Risk Assessment.</w:t>
      </w:r>
      <w:r w:rsidR="000616F5">
        <w:rPr>
          <w:rFonts w:ascii="Arial" w:eastAsia="Arial" w:hAnsi="Arial" w:cs="Arial"/>
          <w:sz w:val="22"/>
          <w:szCs w:val="22"/>
          <w:lang w:val="en-IE"/>
        </w:rPr>
        <w:t xml:space="preserve"> </w:t>
      </w:r>
    </w:p>
    <w:p w14:paraId="26392DF1" w14:textId="55D9140C" w:rsidR="007F0424" w:rsidRPr="00746F20" w:rsidRDefault="007F0424" w:rsidP="00746F20">
      <w:pPr>
        <w:jc w:val="both"/>
        <w:rPr>
          <w:rFonts w:ascii="Arial" w:eastAsia="Arial" w:hAnsi="Arial" w:cs="Arial"/>
          <w:sz w:val="22"/>
          <w:szCs w:val="22"/>
          <w:lang w:val="en-IE"/>
        </w:rPr>
      </w:pPr>
    </w:p>
    <w:p w14:paraId="377E0751" w14:textId="6FD24EBA" w:rsidR="002D40F5" w:rsidRDefault="002D40F5" w:rsidP="00746F20">
      <w:pPr>
        <w:jc w:val="both"/>
        <w:rPr>
          <w:rFonts w:ascii="Arial" w:eastAsia="Arial" w:hAnsi="Arial" w:cs="Arial"/>
          <w:sz w:val="22"/>
          <w:szCs w:val="22"/>
          <w:lang w:val="en-IE"/>
        </w:rPr>
      </w:pPr>
      <w:r>
        <w:rPr>
          <w:rFonts w:ascii="Arial" w:eastAsia="Arial" w:hAnsi="Arial" w:cs="Arial"/>
          <w:sz w:val="22"/>
          <w:szCs w:val="22"/>
          <w:lang w:val="en-IE"/>
        </w:rPr>
        <w:t xml:space="preserve">Select a </w:t>
      </w:r>
      <w:r w:rsidR="00010A08">
        <w:rPr>
          <w:rFonts w:ascii="Arial" w:eastAsia="Arial" w:hAnsi="Arial" w:cs="Arial"/>
          <w:sz w:val="22"/>
          <w:szCs w:val="22"/>
          <w:lang w:val="en-IE"/>
        </w:rPr>
        <w:t xml:space="preserve">Patient/Client/Service user and </w:t>
      </w:r>
      <w:r w:rsidR="00ED57F1">
        <w:rPr>
          <w:rFonts w:ascii="Arial" w:eastAsia="Arial" w:hAnsi="Arial" w:cs="Arial"/>
          <w:sz w:val="22"/>
          <w:szCs w:val="22"/>
          <w:lang w:val="en-IE"/>
        </w:rPr>
        <w:t xml:space="preserve">outline briefly their circumstances </w:t>
      </w:r>
      <w:r w:rsidR="00E82EAF">
        <w:rPr>
          <w:rFonts w:ascii="Arial" w:eastAsia="Arial" w:hAnsi="Arial" w:cs="Arial"/>
          <w:sz w:val="22"/>
          <w:szCs w:val="22"/>
          <w:lang w:val="en-IE"/>
        </w:rPr>
        <w:t>and setting.</w:t>
      </w:r>
    </w:p>
    <w:p w14:paraId="778BA9ED" w14:textId="1D2D8CB1" w:rsidR="00DA3CCB" w:rsidRDefault="00DA3CCB" w:rsidP="00746F20">
      <w:pPr>
        <w:jc w:val="both"/>
        <w:rPr>
          <w:rFonts w:ascii="Arial" w:eastAsia="Arial" w:hAnsi="Arial" w:cs="Arial"/>
          <w:sz w:val="22"/>
          <w:szCs w:val="22"/>
          <w:lang w:val="en-IE"/>
        </w:rPr>
      </w:pPr>
      <w:r>
        <w:rPr>
          <w:rFonts w:ascii="Arial" w:eastAsia="Arial" w:hAnsi="Arial" w:cs="Arial"/>
          <w:sz w:val="22"/>
          <w:szCs w:val="22"/>
          <w:lang w:val="en-IE"/>
        </w:rPr>
        <w:t>Complete a People Moving Risk Assessment on this client</w:t>
      </w:r>
      <w:r w:rsidR="00BA7055">
        <w:rPr>
          <w:rFonts w:ascii="Arial" w:eastAsia="Arial" w:hAnsi="Arial" w:cs="Arial"/>
          <w:sz w:val="22"/>
          <w:szCs w:val="22"/>
          <w:lang w:val="en-IE"/>
        </w:rPr>
        <w:t>.</w:t>
      </w:r>
    </w:p>
    <w:p w14:paraId="4524B731" w14:textId="151B7D4F" w:rsidR="00BA7055" w:rsidRPr="00746F20" w:rsidRDefault="00BA7055" w:rsidP="00BA7055">
      <w:pPr>
        <w:jc w:val="both"/>
        <w:rPr>
          <w:rFonts w:ascii="Arial" w:eastAsia="Arial" w:hAnsi="Arial" w:cs="Arial"/>
          <w:sz w:val="22"/>
          <w:szCs w:val="22"/>
          <w:lang w:val="en-IE"/>
        </w:rPr>
      </w:pPr>
      <w:r>
        <w:rPr>
          <w:rFonts w:ascii="Arial" w:eastAsia="Arial" w:hAnsi="Arial" w:cs="Arial"/>
          <w:sz w:val="22"/>
          <w:szCs w:val="22"/>
          <w:lang w:val="en-IE"/>
        </w:rPr>
        <w:t>You can use the HSE’s People Moving Risk Assessment &amp; Handling Plan form provided in the PMI Risk Assessment folder to complete the risk assessment.</w:t>
      </w:r>
      <w:r w:rsidR="0011432B">
        <w:rPr>
          <w:rFonts w:ascii="Arial" w:eastAsia="Arial" w:hAnsi="Arial" w:cs="Arial"/>
          <w:sz w:val="22"/>
          <w:szCs w:val="22"/>
          <w:lang w:val="en-IE"/>
        </w:rPr>
        <w:t xml:space="preserve"> </w:t>
      </w:r>
    </w:p>
    <w:p w14:paraId="7BCA8935" w14:textId="5A064AC6" w:rsidR="008E51E2" w:rsidRPr="00746F20" w:rsidRDefault="008E51E2" w:rsidP="00746F20">
      <w:pPr>
        <w:jc w:val="both"/>
        <w:rPr>
          <w:rFonts w:ascii="Arial" w:eastAsia="Arial" w:hAnsi="Arial" w:cs="Arial"/>
          <w:sz w:val="22"/>
          <w:szCs w:val="22"/>
        </w:rPr>
      </w:pPr>
    </w:p>
    <w:p w14:paraId="7354D42A" w14:textId="15FA09F1" w:rsidR="0033122E" w:rsidRPr="00746F20" w:rsidRDefault="007C319D" w:rsidP="00746F20">
      <w:pPr>
        <w:jc w:val="both"/>
        <w:rPr>
          <w:rFonts w:ascii="Arial" w:eastAsia="Arial" w:hAnsi="Arial" w:cs="Arial"/>
          <w:sz w:val="22"/>
          <w:szCs w:val="22"/>
        </w:rPr>
      </w:pPr>
      <w:r w:rsidRPr="002F3968">
        <w:rPr>
          <w:rFonts w:ascii="Arial" w:eastAsia="Arial" w:hAnsi="Arial" w:cs="Arial"/>
          <w:sz w:val="22"/>
          <w:szCs w:val="22"/>
          <w:u w:val="single"/>
        </w:rPr>
        <w:t>Plagiarism</w:t>
      </w:r>
      <w:r w:rsidR="002F3968" w:rsidRPr="002F3968">
        <w:rPr>
          <w:rFonts w:ascii="Arial" w:eastAsia="Arial" w:hAnsi="Arial" w:cs="Arial"/>
          <w:sz w:val="22"/>
          <w:szCs w:val="22"/>
          <w:u w:val="single"/>
        </w:rPr>
        <w:t>:</w:t>
      </w:r>
      <w:r w:rsidR="002F3968">
        <w:rPr>
          <w:rFonts w:ascii="Arial" w:eastAsia="Arial" w:hAnsi="Arial" w:cs="Arial"/>
          <w:sz w:val="22"/>
          <w:szCs w:val="22"/>
        </w:rPr>
        <w:t xml:space="preserve"> </w:t>
      </w:r>
      <w:r w:rsidR="00274770">
        <w:rPr>
          <w:rFonts w:ascii="Arial" w:eastAsia="Arial" w:hAnsi="Arial" w:cs="Arial"/>
          <w:sz w:val="22"/>
          <w:szCs w:val="22"/>
        </w:rPr>
        <w:t>Complete and include the Plagiarism Statement included below in your submission.</w:t>
      </w:r>
    </w:p>
    <w:p w14:paraId="3B124F2F" w14:textId="77777777" w:rsidR="00274770" w:rsidRPr="00746F20" w:rsidRDefault="00274770" w:rsidP="00746F20">
      <w:pPr>
        <w:jc w:val="both"/>
        <w:rPr>
          <w:rFonts w:ascii="Arial" w:eastAsia="Arial" w:hAnsi="Arial" w:cs="Arial"/>
          <w:sz w:val="22"/>
          <w:szCs w:val="22"/>
        </w:rPr>
      </w:pPr>
    </w:p>
    <w:p w14:paraId="07CF0B4D" w14:textId="40C98D9F" w:rsidR="0033122E" w:rsidRDefault="16B34A97" w:rsidP="00746F20">
      <w:pPr>
        <w:jc w:val="both"/>
        <w:rPr>
          <w:rFonts w:ascii="Arial" w:eastAsia="Arial" w:hAnsi="Arial" w:cs="Arial"/>
          <w:sz w:val="22"/>
          <w:szCs w:val="22"/>
        </w:rPr>
      </w:pPr>
      <w:r w:rsidRPr="16B34A97">
        <w:rPr>
          <w:rFonts w:ascii="Arial" w:eastAsia="Arial" w:hAnsi="Arial" w:cs="Arial"/>
          <w:sz w:val="22"/>
          <w:szCs w:val="22"/>
          <w:u w:val="single"/>
        </w:rPr>
        <w:t xml:space="preserve">References: </w:t>
      </w:r>
      <w:r w:rsidRPr="16B34A97">
        <w:rPr>
          <w:rFonts w:ascii="Arial" w:eastAsia="Arial" w:hAnsi="Arial" w:cs="Arial"/>
          <w:sz w:val="22"/>
          <w:szCs w:val="22"/>
        </w:rPr>
        <w:t>Provide references to any guides or texts used in the assignments.</w:t>
      </w:r>
    </w:p>
    <w:p w14:paraId="0FD8B438" w14:textId="4E1DBECA" w:rsidR="00746F20" w:rsidRPr="00746F20" w:rsidRDefault="00746F20" w:rsidP="16B34A97">
      <w:pPr>
        <w:jc w:val="both"/>
        <w:rPr>
          <w:rFonts w:ascii="Arial" w:eastAsia="Arial" w:hAnsi="Arial" w:cs="Arial"/>
          <w:sz w:val="22"/>
          <w:szCs w:val="22"/>
        </w:rPr>
      </w:pPr>
    </w:p>
    <w:p w14:paraId="51CA8671" w14:textId="3F3D40A6" w:rsidR="00B625C8" w:rsidRPr="00746F20" w:rsidRDefault="706A2C8E" w:rsidP="00746F20">
      <w:pPr>
        <w:jc w:val="both"/>
        <w:rPr>
          <w:rFonts w:ascii="Arial" w:eastAsia="Arial" w:hAnsi="Arial" w:cs="Arial"/>
          <w:sz w:val="22"/>
          <w:szCs w:val="22"/>
        </w:rPr>
      </w:pPr>
      <w:r w:rsidRPr="706A2C8E">
        <w:rPr>
          <w:rFonts w:ascii="Arial" w:eastAsia="Arial" w:hAnsi="Arial" w:cs="Arial"/>
          <w:sz w:val="22"/>
          <w:szCs w:val="22"/>
          <w:u w:val="single"/>
        </w:rPr>
        <w:t>Number of words:</w:t>
      </w:r>
      <w:r w:rsidRPr="706A2C8E">
        <w:rPr>
          <w:rFonts w:ascii="Arial" w:eastAsia="Arial" w:hAnsi="Arial" w:cs="Arial"/>
          <w:sz w:val="22"/>
          <w:szCs w:val="22"/>
        </w:rPr>
        <w:t xml:space="preserve"> Word count should be between 500 and 1,500.</w:t>
      </w:r>
    </w:p>
    <w:p w14:paraId="162C2B51" w14:textId="3786741B" w:rsidR="00B625C8" w:rsidRPr="00746F20" w:rsidRDefault="00B625C8" w:rsidP="00746F20">
      <w:pPr>
        <w:jc w:val="both"/>
        <w:rPr>
          <w:rFonts w:ascii="Arial" w:eastAsia="Arial" w:hAnsi="Arial" w:cs="Arial"/>
          <w:sz w:val="22"/>
          <w:szCs w:val="22"/>
        </w:rPr>
      </w:pPr>
    </w:p>
    <w:p w14:paraId="3C20F3B2" w14:textId="0EA345E2" w:rsidR="00B625C8" w:rsidRPr="00746F20" w:rsidRDefault="706A2C8E" w:rsidP="00746F20">
      <w:pPr>
        <w:jc w:val="both"/>
        <w:rPr>
          <w:rFonts w:ascii="Arial" w:eastAsia="Arial" w:hAnsi="Arial" w:cs="Arial"/>
          <w:sz w:val="22"/>
          <w:szCs w:val="22"/>
        </w:rPr>
      </w:pPr>
      <w:r w:rsidRPr="706A2C8E">
        <w:rPr>
          <w:rFonts w:ascii="Arial" w:eastAsia="Arial" w:hAnsi="Arial" w:cs="Arial"/>
          <w:sz w:val="22"/>
          <w:szCs w:val="22"/>
          <w:u w:val="single"/>
        </w:rPr>
        <w:t>Assessment weighting:</w:t>
      </w:r>
      <w:r w:rsidRPr="706A2C8E">
        <w:rPr>
          <w:rFonts w:ascii="Arial" w:eastAsia="Arial" w:hAnsi="Arial" w:cs="Arial"/>
          <w:sz w:val="22"/>
          <w:szCs w:val="22"/>
        </w:rPr>
        <w:t xml:space="preserve"> This assignment accounts for 20% of the award.</w:t>
      </w:r>
    </w:p>
    <w:p w14:paraId="3B02D7A2" w14:textId="77173B63" w:rsidR="00D503D8" w:rsidRPr="00746F20" w:rsidRDefault="00D503D8" w:rsidP="00746F20">
      <w:pPr>
        <w:jc w:val="both"/>
        <w:rPr>
          <w:rFonts w:ascii="Arial" w:eastAsia="Arial" w:hAnsi="Arial" w:cs="Arial"/>
          <w:sz w:val="22"/>
          <w:szCs w:val="22"/>
        </w:rPr>
      </w:pPr>
    </w:p>
    <w:p w14:paraId="71C14031" w14:textId="072DC55B" w:rsidR="00F81601" w:rsidRDefault="706A2C8E" w:rsidP="00746F20">
      <w:pPr>
        <w:jc w:val="both"/>
        <w:rPr>
          <w:rFonts w:ascii="Arial" w:eastAsia="Arial" w:hAnsi="Arial" w:cs="Arial"/>
          <w:sz w:val="22"/>
          <w:szCs w:val="22"/>
        </w:rPr>
      </w:pPr>
      <w:r w:rsidRPr="706A2C8E">
        <w:rPr>
          <w:rFonts w:ascii="Arial" w:eastAsia="Arial" w:hAnsi="Arial" w:cs="Arial"/>
          <w:sz w:val="22"/>
          <w:szCs w:val="22"/>
          <w:u w:val="single"/>
        </w:rPr>
        <w:t>Marks awarded:</w:t>
      </w:r>
      <w:r w:rsidRPr="706A2C8E">
        <w:rPr>
          <w:rFonts w:ascii="Arial" w:eastAsia="Arial" w:hAnsi="Arial" w:cs="Arial"/>
          <w:sz w:val="22"/>
          <w:szCs w:val="22"/>
        </w:rPr>
        <w:t xml:space="preserve"> 20.</w:t>
      </w:r>
    </w:p>
    <w:p w14:paraId="3749A32D" w14:textId="16D9E3BA" w:rsidR="0011432B" w:rsidRPr="00746F20" w:rsidRDefault="0011432B" w:rsidP="00746F20">
      <w:pPr>
        <w:jc w:val="both"/>
        <w:rPr>
          <w:rFonts w:ascii="Arial" w:eastAsia="Arial" w:hAnsi="Arial" w:cs="Arial"/>
          <w:sz w:val="22"/>
          <w:szCs w:val="22"/>
        </w:rPr>
      </w:pPr>
      <w:r>
        <w:rPr>
          <w:rFonts w:ascii="Arial" w:eastAsia="Arial" w:hAnsi="Arial" w:cs="Arial"/>
          <w:sz w:val="22"/>
          <w:szCs w:val="22"/>
        </w:rPr>
        <w:t xml:space="preserve">Submission format: </w:t>
      </w:r>
      <w:r w:rsidR="007E54D8">
        <w:rPr>
          <w:rFonts w:ascii="Arial" w:eastAsia="Arial" w:hAnsi="Arial" w:cs="Arial"/>
          <w:sz w:val="22"/>
          <w:szCs w:val="22"/>
        </w:rPr>
        <w:t xml:space="preserve">Your assignment must be submitted </w:t>
      </w:r>
      <w:r w:rsidR="009B05F4">
        <w:rPr>
          <w:rFonts w:ascii="Arial" w:eastAsia="Arial" w:hAnsi="Arial" w:cs="Arial"/>
          <w:sz w:val="22"/>
          <w:szCs w:val="22"/>
        </w:rPr>
        <w:t>in one document by email.</w:t>
      </w:r>
    </w:p>
    <w:p w14:paraId="72ACF00E" w14:textId="19D1A542" w:rsidR="16B34A97" w:rsidRDefault="16B34A97" w:rsidP="16B34A97">
      <w:pPr>
        <w:jc w:val="both"/>
        <w:rPr>
          <w:rFonts w:ascii="Arial" w:eastAsia="Arial" w:hAnsi="Arial" w:cs="Arial"/>
          <w:sz w:val="22"/>
          <w:szCs w:val="22"/>
        </w:rPr>
      </w:pPr>
    </w:p>
    <w:p w14:paraId="31F3B05E" w14:textId="55DB9F1A" w:rsidR="16B34A97" w:rsidRDefault="16B34A97" w:rsidP="16B34A97">
      <w:pPr>
        <w:jc w:val="both"/>
        <w:rPr>
          <w:rFonts w:ascii="Arial" w:eastAsia="Arial" w:hAnsi="Arial" w:cs="Arial"/>
          <w:sz w:val="22"/>
          <w:szCs w:val="22"/>
        </w:rPr>
      </w:pPr>
      <w:r w:rsidRPr="16B34A97">
        <w:rPr>
          <w:rFonts w:ascii="Arial" w:eastAsia="Arial" w:hAnsi="Arial" w:cs="Arial"/>
          <w:color w:val="000000" w:themeColor="text1"/>
          <w:sz w:val="22"/>
          <w:szCs w:val="22"/>
          <w:u w:val="single"/>
        </w:rPr>
        <w:t>Submission date:</w:t>
      </w:r>
      <w:r w:rsidRPr="16B34A97">
        <w:rPr>
          <w:rFonts w:ascii="Arial" w:eastAsia="Arial" w:hAnsi="Arial" w:cs="Arial"/>
          <w:color w:val="000000" w:themeColor="text1"/>
          <w:sz w:val="22"/>
          <w:szCs w:val="22"/>
        </w:rPr>
        <w:t xml:space="preserve"> All assignments must be submitted by 11:59pm of the final day. (There is a 10% per week penalty for missing the deadline)</w:t>
      </w:r>
    </w:p>
    <w:p w14:paraId="6A6F9F5D" w14:textId="77777777" w:rsidR="0024610E" w:rsidRPr="000E7423" w:rsidRDefault="0024610E" w:rsidP="008E51E2">
      <w:pPr>
        <w:rPr>
          <w:rFonts w:ascii="Arial" w:eastAsia="Arial" w:hAnsi="Arial" w:cs="Arial"/>
          <w:b/>
          <w:bCs/>
        </w:rPr>
      </w:pPr>
    </w:p>
    <w:p w14:paraId="363F6C08" w14:textId="3A20321E" w:rsidR="0066422B" w:rsidRDefault="0066422B" w:rsidP="008E51E2">
      <w:pPr>
        <w:rPr>
          <w:rFonts w:ascii="Arial" w:eastAsia="Arial" w:hAnsi="Arial" w:cs="Arial"/>
        </w:rPr>
      </w:pPr>
    </w:p>
    <w:p w14:paraId="375F49F7" w14:textId="09F5802C" w:rsidR="0024610E" w:rsidRPr="005735EF" w:rsidRDefault="0024610E" w:rsidP="0024610E">
      <w:pPr>
        <w:jc w:val="both"/>
        <w:rPr>
          <w:rFonts w:ascii="Arial" w:eastAsia="Arial" w:hAnsi="Arial" w:cs="Arial"/>
          <w:b/>
          <w:bCs/>
        </w:rPr>
      </w:pPr>
      <w:r w:rsidRPr="005735EF">
        <w:rPr>
          <w:rFonts w:ascii="Arial" w:eastAsia="Arial" w:hAnsi="Arial" w:cs="Arial"/>
          <w:b/>
          <w:bCs/>
        </w:rPr>
        <w:t>This assignment should be submitted along with this Declaration of Plagiarism (page 2).</w:t>
      </w:r>
    </w:p>
    <w:p w14:paraId="002F801F" w14:textId="639F6573" w:rsidR="00746F20" w:rsidRDefault="00746F20">
      <w:pPr>
        <w:rPr>
          <w:rFonts w:ascii="Arial" w:eastAsia="Arial" w:hAnsi="Arial" w:cs="Arial"/>
        </w:rPr>
      </w:pPr>
      <w:r>
        <w:rPr>
          <w:rFonts w:ascii="Arial" w:eastAsia="Arial" w:hAnsi="Arial" w:cs="Arial"/>
        </w:rPr>
        <w:br w:type="page"/>
      </w:r>
    </w:p>
    <w:p w14:paraId="59CDDFE0" w14:textId="332F71EB" w:rsidR="00746F20" w:rsidRPr="00746F20" w:rsidRDefault="1AB24FF3" w:rsidP="00746F20">
      <w:pPr>
        <w:jc w:val="center"/>
        <w:rPr>
          <w:rFonts w:ascii="Arial" w:hAnsi="Arial" w:cs="Arial"/>
          <w:b/>
          <w:bCs/>
          <w:sz w:val="24"/>
          <w:szCs w:val="24"/>
        </w:rPr>
      </w:pPr>
      <w:r w:rsidRPr="1AB24FF3">
        <w:rPr>
          <w:rFonts w:ascii="Arial" w:hAnsi="Arial" w:cs="Arial"/>
          <w:b/>
          <w:bCs/>
          <w:sz w:val="24"/>
          <w:szCs w:val="24"/>
        </w:rPr>
        <w:t>-------------- Declaration on Plagiarism Assignment Submission --------------</w:t>
      </w:r>
    </w:p>
    <w:p w14:paraId="7503CAA9" w14:textId="77777777" w:rsidR="0066422B" w:rsidRDefault="0066422B" w:rsidP="008E51E2">
      <w:pPr>
        <w:rPr>
          <w:rFonts w:ascii="Arial" w:eastAsia="Arial" w:hAnsi="Arial" w:cs="Arial"/>
        </w:rPr>
      </w:pPr>
    </w:p>
    <w:p w14:paraId="1482D015" w14:textId="77777777" w:rsidR="00220653" w:rsidRDefault="00220653" w:rsidP="00220653">
      <w:pPr>
        <w:rPr>
          <w:rFonts w:ascii="Arial" w:eastAsia="Arial" w:hAnsi="Arial" w:cs="Arial"/>
        </w:rPr>
      </w:pPr>
    </w:p>
    <w:p w14:paraId="2A228D67" w14:textId="77777777" w:rsidR="00220653" w:rsidRPr="00746F20" w:rsidRDefault="00220653" w:rsidP="00746F20">
      <w:pPr>
        <w:jc w:val="both"/>
        <w:rPr>
          <w:rFonts w:ascii="Arial" w:eastAsia="Arial" w:hAnsi="Arial" w:cs="Arial"/>
          <w:sz w:val="24"/>
          <w:szCs w:val="24"/>
        </w:rPr>
      </w:pPr>
    </w:p>
    <w:p w14:paraId="6E70520C" w14:textId="77777777" w:rsidR="00220653" w:rsidRPr="00746F20" w:rsidRDefault="00220653" w:rsidP="00746F20">
      <w:pPr>
        <w:jc w:val="both"/>
        <w:rPr>
          <w:rFonts w:ascii="Arial" w:hAnsi="Arial" w:cs="Arial"/>
          <w:sz w:val="24"/>
          <w:szCs w:val="24"/>
        </w:rPr>
      </w:pPr>
    </w:p>
    <w:p w14:paraId="660885C7" w14:textId="43859B58" w:rsidR="00220653" w:rsidRPr="000C4B6A" w:rsidRDefault="00220653" w:rsidP="00746F20">
      <w:pPr>
        <w:spacing w:line="360" w:lineRule="auto"/>
        <w:jc w:val="both"/>
        <w:rPr>
          <w:rFonts w:ascii="Arial" w:hAnsi="Arial" w:cs="Arial"/>
          <w:sz w:val="22"/>
          <w:szCs w:val="22"/>
        </w:rPr>
      </w:pPr>
      <w:r w:rsidRPr="000C4B6A">
        <w:rPr>
          <w:rFonts w:ascii="Arial" w:hAnsi="Arial" w:cs="Arial"/>
          <w:sz w:val="22"/>
          <w:szCs w:val="22"/>
        </w:rPr>
        <w:t xml:space="preserve">Assignment Name(s): </w:t>
      </w:r>
    </w:p>
    <w:p w14:paraId="7EFDDA38" w14:textId="799404C8" w:rsidR="00746F20" w:rsidRPr="000C4B6A" w:rsidRDefault="1AB24FF3" w:rsidP="1AB24FF3">
      <w:pPr>
        <w:spacing w:line="360" w:lineRule="auto"/>
        <w:jc w:val="both"/>
        <w:rPr>
          <w:rFonts w:ascii="Arial" w:eastAsia="Arial" w:hAnsi="Arial" w:cs="Arial"/>
          <w:sz w:val="22"/>
          <w:szCs w:val="22"/>
        </w:rPr>
      </w:pPr>
      <w:r w:rsidRPr="1AB24FF3">
        <w:rPr>
          <w:rFonts w:ascii="Arial" w:hAnsi="Arial" w:cs="Arial"/>
          <w:sz w:val="22"/>
          <w:szCs w:val="22"/>
        </w:rPr>
        <w:t xml:space="preserve">Programme: </w:t>
      </w:r>
      <w:r w:rsidRPr="1AB24FF3">
        <w:rPr>
          <w:rFonts w:ascii="Arial" w:eastAsia="Arial" w:hAnsi="Arial" w:cs="Arial"/>
          <w:color w:val="000000" w:themeColor="text1"/>
          <w:sz w:val="22"/>
          <w:szCs w:val="22"/>
          <w:lang w:val="en-GB"/>
        </w:rPr>
        <w:t>QQI Level 6 Instructing People Handling</w:t>
      </w:r>
    </w:p>
    <w:p w14:paraId="64BF0212" w14:textId="1BD27963" w:rsidR="00746F20" w:rsidRPr="000C4B6A" w:rsidRDefault="1AB24FF3" w:rsidP="00746F20">
      <w:pPr>
        <w:spacing w:line="360" w:lineRule="auto"/>
        <w:jc w:val="both"/>
        <w:rPr>
          <w:rFonts w:ascii="Arial" w:hAnsi="Arial" w:cs="Arial"/>
          <w:sz w:val="22"/>
          <w:szCs w:val="22"/>
        </w:rPr>
      </w:pPr>
      <w:r w:rsidRPr="1AB24FF3">
        <w:rPr>
          <w:rFonts w:ascii="Arial" w:hAnsi="Arial" w:cs="Arial"/>
          <w:sz w:val="22"/>
          <w:szCs w:val="22"/>
        </w:rPr>
        <w:t>Module Code: 6N0234</w:t>
      </w:r>
    </w:p>
    <w:p w14:paraId="70010107" w14:textId="7D07C75E" w:rsidR="00220653" w:rsidRPr="000C4B6A" w:rsidRDefault="1AB24FF3" w:rsidP="00746F20">
      <w:pPr>
        <w:spacing w:line="360" w:lineRule="auto"/>
        <w:jc w:val="both"/>
        <w:rPr>
          <w:rFonts w:ascii="Arial" w:hAnsi="Arial" w:cs="Arial"/>
          <w:sz w:val="22"/>
          <w:szCs w:val="22"/>
        </w:rPr>
      </w:pPr>
      <w:r w:rsidRPr="1AB24FF3">
        <w:rPr>
          <w:rFonts w:ascii="Arial" w:hAnsi="Arial" w:cs="Arial"/>
          <w:sz w:val="22"/>
          <w:szCs w:val="22"/>
        </w:rPr>
        <w:t>Assignment Title: Risk Assessment</w:t>
      </w:r>
    </w:p>
    <w:p w14:paraId="71914C4C" w14:textId="77777777" w:rsidR="00220653" w:rsidRPr="000C4B6A" w:rsidRDefault="00220653" w:rsidP="00746F20">
      <w:pPr>
        <w:spacing w:line="360" w:lineRule="auto"/>
        <w:jc w:val="both"/>
        <w:rPr>
          <w:rFonts w:ascii="Arial" w:hAnsi="Arial" w:cs="Arial"/>
          <w:sz w:val="22"/>
          <w:szCs w:val="22"/>
        </w:rPr>
      </w:pPr>
      <w:r w:rsidRPr="000C4B6A">
        <w:rPr>
          <w:rFonts w:ascii="Arial" w:hAnsi="Arial" w:cs="Arial"/>
          <w:sz w:val="22"/>
          <w:szCs w:val="22"/>
        </w:rPr>
        <w:t xml:space="preserve">Submission Date: </w:t>
      </w:r>
    </w:p>
    <w:p w14:paraId="6E28E908" w14:textId="77777777" w:rsidR="00220653" w:rsidRPr="000C4B6A" w:rsidRDefault="00220653" w:rsidP="00746F20">
      <w:pPr>
        <w:spacing w:line="360" w:lineRule="auto"/>
        <w:jc w:val="both"/>
        <w:rPr>
          <w:rFonts w:ascii="Arial" w:hAnsi="Arial" w:cs="Arial"/>
          <w:sz w:val="22"/>
          <w:szCs w:val="22"/>
        </w:rPr>
      </w:pPr>
      <w:r w:rsidRPr="000C4B6A">
        <w:rPr>
          <w:rFonts w:ascii="Arial" w:hAnsi="Arial" w:cs="Arial"/>
          <w:sz w:val="22"/>
          <w:szCs w:val="22"/>
        </w:rPr>
        <w:t>Module Instructor:</w:t>
      </w:r>
    </w:p>
    <w:p w14:paraId="3280C7A0" w14:textId="77777777" w:rsidR="00220653" w:rsidRPr="000C4B6A" w:rsidRDefault="00220653" w:rsidP="00746F20">
      <w:pPr>
        <w:jc w:val="both"/>
        <w:rPr>
          <w:rFonts w:ascii="Arial" w:hAnsi="Arial" w:cs="Arial"/>
          <w:sz w:val="22"/>
          <w:szCs w:val="22"/>
        </w:rPr>
      </w:pPr>
    </w:p>
    <w:p w14:paraId="11771860" w14:textId="09FFE7BE" w:rsidR="00220653" w:rsidRPr="000C4B6A" w:rsidRDefault="00220653" w:rsidP="0024610E">
      <w:pPr>
        <w:spacing w:before="120" w:after="120"/>
        <w:jc w:val="both"/>
        <w:rPr>
          <w:rFonts w:ascii="Arial" w:hAnsi="Arial" w:cs="Arial"/>
          <w:sz w:val="22"/>
          <w:szCs w:val="22"/>
        </w:rPr>
      </w:pPr>
      <w:r w:rsidRPr="000C4B6A">
        <w:rPr>
          <w:rFonts w:ascii="Arial" w:hAnsi="Arial" w:cs="Arial"/>
          <w:sz w:val="22"/>
          <w:szCs w:val="22"/>
        </w:rPr>
        <w:t>I declare that this material, which I</w:t>
      </w:r>
      <w:r w:rsidR="007F000F">
        <w:rPr>
          <w:rFonts w:ascii="Arial" w:hAnsi="Arial" w:cs="Arial"/>
          <w:strike/>
          <w:color w:val="FF0000"/>
          <w:sz w:val="22"/>
          <w:szCs w:val="22"/>
        </w:rPr>
        <w:t xml:space="preserve"> </w:t>
      </w:r>
      <w:r w:rsidRPr="000C4B6A">
        <w:rPr>
          <w:rFonts w:ascii="Arial" w:hAnsi="Arial" w:cs="Arial"/>
          <w:sz w:val="22"/>
          <w:szCs w:val="22"/>
        </w:rPr>
        <w:t>now submit for assessment, is entirely my</w:t>
      </w:r>
      <w:r w:rsidRPr="000C4B6A">
        <w:rPr>
          <w:rFonts w:ascii="Arial" w:hAnsi="Arial" w:cs="Arial"/>
          <w:color w:val="FF0000"/>
          <w:sz w:val="22"/>
          <w:szCs w:val="22"/>
        </w:rPr>
        <w:t xml:space="preserve"> </w:t>
      </w:r>
      <w:r w:rsidRPr="000C4B6A">
        <w:rPr>
          <w:rFonts w:ascii="Arial" w:hAnsi="Arial" w:cs="Arial"/>
          <w:sz w:val="22"/>
          <w:szCs w:val="22"/>
        </w:rPr>
        <w:t>own work and has not been taken from the work of others, save and to the extent that such work has been cited and acknowledged within the text of my work. I</w:t>
      </w:r>
      <w:r w:rsidRPr="000C4B6A">
        <w:rPr>
          <w:rFonts w:ascii="Arial" w:hAnsi="Arial" w:cs="Arial"/>
          <w:color w:val="FF0000"/>
          <w:sz w:val="22"/>
          <w:szCs w:val="22"/>
        </w:rPr>
        <w:t xml:space="preserve"> </w:t>
      </w:r>
      <w:r w:rsidRPr="000C4B6A">
        <w:rPr>
          <w:rFonts w:ascii="Arial" w:hAnsi="Arial" w:cs="Arial"/>
          <w:sz w:val="22"/>
          <w:szCs w:val="22"/>
        </w:rPr>
        <w:t xml:space="preserve">understand that plagiarism, collusion, and copying are grave and serious offences in the university and accept the penalties that would be imposed should I engage in plagiarism, collusion or copying. </w:t>
      </w:r>
    </w:p>
    <w:p w14:paraId="77C29E18" w14:textId="558B5B4B" w:rsidR="00220653" w:rsidRPr="000C4B6A" w:rsidRDefault="1AB24FF3" w:rsidP="0024610E">
      <w:pPr>
        <w:spacing w:before="120" w:after="120"/>
        <w:jc w:val="both"/>
        <w:rPr>
          <w:rFonts w:ascii="Arial" w:hAnsi="Arial" w:cs="Arial"/>
          <w:sz w:val="22"/>
          <w:szCs w:val="22"/>
        </w:rPr>
      </w:pPr>
      <w:r w:rsidRPr="1AB24FF3">
        <w:rPr>
          <w:rFonts w:ascii="Arial" w:hAnsi="Arial" w:cs="Arial"/>
          <w:sz w:val="22"/>
          <w:szCs w:val="22"/>
        </w:rPr>
        <w:t>Any other source whatsoever are acknowledged, and the source cited are identified in the assignment references. This assignment, or any part of it, has not been previously submitted by me</w:t>
      </w:r>
      <w:r w:rsidRPr="1AB24FF3">
        <w:rPr>
          <w:rFonts w:ascii="Arial" w:hAnsi="Arial" w:cs="Arial"/>
          <w:strike/>
          <w:color w:val="FF0000"/>
          <w:sz w:val="22"/>
          <w:szCs w:val="22"/>
        </w:rPr>
        <w:t xml:space="preserve"> </w:t>
      </w:r>
      <w:r w:rsidRPr="1AB24FF3">
        <w:rPr>
          <w:rFonts w:ascii="Arial" w:hAnsi="Arial" w:cs="Arial"/>
          <w:sz w:val="22"/>
          <w:szCs w:val="22"/>
        </w:rPr>
        <w:t xml:space="preserve">or any other person for assessment on this or any other course. </w:t>
      </w:r>
    </w:p>
    <w:p w14:paraId="1F46EB3E" w14:textId="77777777" w:rsidR="00746F20" w:rsidRPr="000C4B6A" w:rsidRDefault="00746F20" w:rsidP="00746F20">
      <w:pPr>
        <w:jc w:val="both"/>
        <w:rPr>
          <w:rFonts w:ascii="Arial" w:hAnsi="Arial" w:cs="Arial"/>
          <w:sz w:val="22"/>
          <w:szCs w:val="22"/>
        </w:rPr>
      </w:pPr>
    </w:p>
    <w:p w14:paraId="350B3C95" w14:textId="3E085337" w:rsidR="00220653" w:rsidRPr="000C4B6A" w:rsidRDefault="0024610E" w:rsidP="0024610E">
      <w:pPr>
        <w:spacing w:before="120" w:after="120"/>
        <w:jc w:val="both"/>
        <w:rPr>
          <w:rFonts w:ascii="Arial" w:hAnsi="Arial" w:cs="Arial"/>
          <w:b/>
          <w:bCs/>
          <w:sz w:val="22"/>
          <w:szCs w:val="22"/>
        </w:rPr>
      </w:pPr>
      <w:r w:rsidRPr="000C4B6A">
        <w:rPr>
          <w:rFonts w:ascii="Arial" w:hAnsi="Arial" w:cs="Arial"/>
          <w:b/>
          <w:bCs/>
          <w:sz w:val="22"/>
          <w:szCs w:val="22"/>
        </w:rPr>
        <w:t xml:space="preserve">I have read and understood the Assignment Brief. </w:t>
      </w:r>
    </w:p>
    <w:p w14:paraId="0B1FEEE2" w14:textId="3C9470DB" w:rsidR="00220653" w:rsidRPr="000C4B6A" w:rsidRDefault="00220653" w:rsidP="00220653">
      <w:pPr>
        <w:rPr>
          <w:rFonts w:ascii="Arial" w:hAnsi="Arial" w:cs="Arial"/>
          <w:b/>
          <w:bCs/>
          <w:sz w:val="22"/>
          <w:szCs w:val="22"/>
        </w:rPr>
      </w:pPr>
      <w:r w:rsidRPr="000C4B6A">
        <w:rPr>
          <w:rFonts w:ascii="Arial" w:hAnsi="Arial" w:cs="Arial"/>
          <w:b/>
          <w:bCs/>
          <w:sz w:val="22"/>
          <w:szCs w:val="22"/>
        </w:rPr>
        <w:t>I have read and understood the guidelines found at in the Learner Handbook.</w:t>
      </w:r>
    </w:p>
    <w:p w14:paraId="5A6EABB1" w14:textId="46426BC5" w:rsidR="0024610E" w:rsidRDefault="0024610E" w:rsidP="00220653">
      <w:pPr>
        <w:rPr>
          <w:rFonts w:ascii="Arial" w:hAnsi="Arial" w:cs="Arial"/>
          <w:b/>
          <w:bCs/>
          <w:sz w:val="24"/>
          <w:szCs w:val="24"/>
        </w:rPr>
      </w:pPr>
    </w:p>
    <w:p w14:paraId="082DC05B" w14:textId="3F36D81B" w:rsidR="00296838" w:rsidRDefault="00296838" w:rsidP="1FC60ABF">
      <w:pPr>
        <w:rPr>
          <w:rFonts w:ascii="Arial" w:hAnsi="Arial" w:cs="Arial"/>
          <w:sz w:val="22"/>
          <w:szCs w:val="22"/>
        </w:rPr>
      </w:pPr>
    </w:p>
    <w:p w14:paraId="14885B8D" w14:textId="1B7B89FE" w:rsidR="0024610E" w:rsidRPr="00746F20" w:rsidRDefault="1FC60ABF" w:rsidP="1FC60ABF">
      <w:pPr>
        <w:rPr>
          <w:rFonts w:ascii="Arial" w:hAnsi="Arial" w:cs="Arial"/>
          <w:sz w:val="22"/>
          <w:szCs w:val="22"/>
        </w:rPr>
      </w:pPr>
      <w:r w:rsidRPr="1FC60ABF">
        <w:rPr>
          <w:rFonts w:ascii="Arial" w:hAnsi="Arial" w:cs="Arial"/>
          <w:sz w:val="22"/>
          <w:szCs w:val="22"/>
        </w:rPr>
        <w:t>Name(s) PRINT:</w:t>
      </w:r>
    </w:p>
    <w:tbl>
      <w:tblPr>
        <w:tblStyle w:val="TableGrid"/>
        <w:tblW w:w="0" w:type="auto"/>
        <w:tblLook w:val="04A0" w:firstRow="1" w:lastRow="0" w:firstColumn="1" w:lastColumn="0" w:noHBand="0" w:noVBand="1"/>
      </w:tblPr>
      <w:tblGrid>
        <w:gridCol w:w="9016"/>
      </w:tblGrid>
      <w:tr w:rsidR="00E22914" w14:paraId="2EF6555A" w14:textId="77777777" w:rsidTr="00E22914">
        <w:tc>
          <w:tcPr>
            <w:tcW w:w="9016" w:type="dxa"/>
          </w:tcPr>
          <w:p w14:paraId="04E966D3" w14:textId="77777777" w:rsidR="00E22914" w:rsidRDefault="00E22914" w:rsidP="1FC60ABF">
            <w:pPr>
              <w:rPr>
                <w:rFonts w:ascii="Arial" w:hAnsi="Arial" w:cs="Arial"/>
                <w:b/>
                <w:bCs/>
                <w:sz w:val="24"/>
                <w:szCs w:val="24"/>
              </w:rPr>
            </w:pPr>
          </w:p>
          <w:p w14:paraId="35EF0DEF" w14:textId="7354DA92" w:rsidR="00E22914" w:rsidRPr="00A65659" w:rsidRDefault="00A65659" w:rsidP="1FC60ABF">
            <w:pPr>
              <w:rPr>
                <w:rFonts w:ascii="Arial" w:hAnsi="Arial" w:cs="Arial"/>
              </w:rPr>
            </w:pPr>
            <w:r>
              <w:rPr>
                <w:rFonts w:ascii="Arial" w:hAnsi="Arial" w:cs="Arial"/>
              </w:rPr>
              <w:t>John</w:t>
            </w:r>
          </w:p>
        </w:tc>
      </w:tr>
    </w:tbl>
    <w:p w14:paraId="1EAA78F5" w14:textId="77777777" w:rsidR="00296838" w:rsidRDefault="00296838" w:rsidP="1FC60ABF">
      <w:pPr>
        <w:rPr>
          <w:rFonts w:ascii="Arial" w:hAnsi="Arial" w:cs="Arial"/>
          <w:sz w:val="22"/>
          <w:szCs w:val="22"/>
        </w:rPr>
      </w:pPr>
    </w:p>
    <w:p w14:paraId="10B95BC2" w14:textId="091A56D7" w:rsidR="00746F20" w:rsidRPr="00E22914" w:rsidRDefault="1FC60ABF" w:rsidP="1FC60ABF">
      <w:pPr>
        <w:rPr>
          <w:sz w:val="22"/>
          <w:szCs w:val="22"/>
        </w:rPr>
      </w:pPr>
      <w:r w:rsidRPr="1FC60ABF">
        <w:rPr>
          <w:rFonts w:ascii="Arial" w:hAnsi="Arial" w:cs="Arial"/>
          <w:sz w:val="22"/>
          <w:szCs w:val="22"/>
        </w:rPr>
        <w:t>Signature:</w:t>
      </w:r>
    </w:p>
    <w:tbl>
      <w:tblPr>
        <w:tblStyle w:val="TableGrid"/>
        <w:tblW w:w="0" w:type="auto"/>
        <w:tblLook w:val="04A0" w:firstRow="1" w:lastRow="0" w:firstColumn="1" w:lastColumn="0" w:noHBand="0" w:noVBand="1"/>
      </w:tblPr>
      <w:tblGrid>
        <w:gridCol w:w="9016"/>
      </w:tblGrid>
      <w:tr w:rsidR="00E22914" w14:paraId="4181F2CE" w14:textId="77777777" w:rsidTr="7CBCB904">
        <w:tc>
          <w:tcPr>
            <w:tcW w:w="9016" w:type="dxa"/>
          </w:tcPr>
          <w:p w14:paraId="2E683CB3" w14:textId="77777777" w:rsidR="00E22914" w:rsidRDefault="00E22914" w:rsidP="00220653">
            <w:pPr>
              <w:rPr>
                <w:rFonts w:ascii="Arial" w:hAnsi="Arial" w:cs="Arial"/>
              </w:rPr>
            </w:pPr>
          </w:p>
          <w:p w14:paraId="2A2AA829" w14:textId="414FDF15" w:rsidR="00E22914" w:rsidRPr="00E22914" w:rsidRDefault="7CBCB904" w:rsidP="00220653">
            <w:pPr>
              <w:rPr>
                <w:rFonts w:ascii="Segoe Script" w:hAnsi="Segoe Script" w:cs="Arial"/>
              </w:rPr>
            </w:pPr>
            <w:r w:rsidRPr="7CBCB904">
              <w:rPr>
                <w:rFonts w:ascii="Segoe Script" w:hAnsi="Segoe Script" w:cs="Arial"/>
              </w:rPr>
              <w:t xml:space="preserve">John </w:t>
            </w:r>
          </w:p>
        </w:tc>
      </w:tr>
    </w:tbl>
    <w:p w14:paraId="7B0DCB00" w14:textId="77777777" w:rsidR="00296838" w:rsidRDefault="00296838" w:rsidP="1FC60ABF">
      <w:pPr>
        <w:rPr>
          <w:rFonts w:ascii="Arial" w:hAnsi="Arial" w:cs="Arial"/>
          <w:sz w:val="22"/>
          <w:szCs w:val="22"/>
        </w:rPr>
      </w:pPr>
    </w:p>
    <w:p w14:paraId="48165710" w14:textId="528233B2" w:rsidR="0024610E" w:rsidRPr="00E22914" w:rsidRDefault="1FC60ABF" w:rsidP="1FC60ABF">
      <w:pPr>
        <w:rPr>
          <w:rFonts w:ascii="Arial" w:eastAsia="Arial" w:hAnsi="Arial" w:cs="Arial"/>
          <w:sz w:val="22"/>
          <w:szCs w:val="22"/>
        </w:rPr>
      </w:pPr>
      <w:r w:rsidRPr="1FC60ABF">
        <w:rPr>
          <w:rFonts w:ascii="Arial" w:hAnsi="Arial" w:cs="Arial"/>
          <w:sz w:val="22"/>
          <w:szCs w:val="22"/>
        </w:rPr>
        <w:t>Date:</w:t>
      </w:r>
    </w:p>
    <w:tbl>
      <w:tblPr>
        <w:tblStyle w:val="TableGrid"/>
        <w:tblW w:w="0" w:type="auto"/>
        <w:tblLook w:val="04A0" w:firstRow="1" w:lastRow="0" w:firstColumn="1" w:lastColumn="0" w:noHBand="0" w:noVBand="1"/>
      </w:tblPr>
      <w:tblGrid>
        <w:gridCol w:w="9016"/>
      </w:tblGrid>
      <w:tr w:rsidR="00E22914" w14:paraId="306AC5CA" w14:textId="77777777" w:rsidTr="00E22914">
        <w:tc>
          <w:tcPr>
            <w:tcW w:w="9016" w:type="dxa"/>
          </w:tcPr>
          <w:p w14:paraId="2F27521B" w14:textId="77777777" w:rsidR="00E22914" w:rsidRDefault="00E22914" w:rsidP="00220653">
            <w:pPr>
              <w:rPr>
                <w:rFonts w:ascii="Arial" w:hAnsi="Arial" w:cs="Arial"/>
              </w:rPr>
            </w:pPr>
          </w:p>
          <w:p w14:paraId="0E1400AE" w14:textId="2121FAD8" w:rsidR="00E22914" w:rsidRDefault="00A65659" w:rsidP="00220653">
            <w:pPr>
              <w:rPr>
                <w:rFonts w:ascii="Arial" w:hAnsi="Arial" w:cs="Arial"/>
              </w:rPr>
            </w:pPr>
            <w:r>
              <w:rPr>
                <w:rFonts w:ascii="Arial" w:hAnsi="Arial" w:cs="Arial"/>
              </w:rPr>
              <w:t>DD/MM/YYYY</w:t>
            </w:r>
          </w:p>
        </w:tc>
      </w:tr>
    </w:tbl>
    <w:p w14:paraId="37F388FF" w14:textId="29A752E4" w:rsidR="009D1461" w:rsidRPr="000C4B6A" w:rsidRDefault="009D1461" w:rsidP="00220653">
      <w:pPr>
        <w:rPr>
          <w:rFonts w:ascii="Arial" w:hAnsi="Arial" w:cs="Arial"/>
          <w:sz w:val="22"/>
          <w:szCs w:val="22"/>
        </w:rPr>
      </w:pPr>
    </w:p>
    <w:p w14:paraId="06D17BDF" w14:textId="59A8976B" w:rsidR="00220653" w:rsidRDefault="00220653" w:rsidP="00220653">
      <w:pPr>
        <w:rPr>
          <w:rFonts w:ascii="Arial" w:eastAsia="Arial" w:hAnsi="Arial" w:cs="Arial"/>
        </w:rPr>
      </w:pPr>
    </w:p>
    <w:p w14:paraId="70DC2260" w14:textId="0610D5BC" w:rsidR="00A75824" w:rsidRPr="009655CC" w:rsidRDefault="00A75824" w:rsidP="706A2C8E">
      <w:pPr>
        <w:rPr>
          <w:rFonts w:asciiTheme="minorHAnsi" w:hAnsiTheme="minorHAnsi" w:cstheme="minorBidi"/>
          <w:b/>
          <w:bCs/>
          <w:sz w:val="22"/>
          <w:szCs w:val="22"/>
          <w:lang w:val="en-IE"/>
        </w:rPr>
      </w:pPr>
    </w:p>
    <w:sectPr w:rsidR="00A75824" w:rsidRPr="009655CC" w:rsidSect="00233729">
      <w:headerReference w:type="default" r:id="rId10"/>
      <w:footerReference w:type="default" r:id="rId11"/>
      <w:type w:val="continuous"/>
      <w:pgSz w:w="11906" w:h="16838"/>
      <w:pgMar w:top="1440" w:right="1440" w:bottom="1440"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16ED" w14:textId="77777777" w:rsidR="00665679" w:rsidRDefault="00665679" w:rsidP="0073173B">
      <w:r>
        <w:separator/>
      </w:r>
    </w:p>
  </w:endnote>
  <w:endnote w:type="continuationSeparator" w:id="0">
    <w:p w14:paraId="4F0BC004" w14:textId="77777777" w:rsidR="00665679" w:rsidRDefault="00665679" w:rsidP="0073173B">
      <w:r>
        <w:continuationSeparator/>
      </w:r>
    </w:p>
  </w:endnote>
  <w:endnote w:type="continuationNotice" w:id="1">
    <w:p w14:paraId="6998165E" w14:textId="77777777" w:rsidR="00665679" w:rsidRDefault="00665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Script">
    <w:panose1 w:val="030B0504020000000003"/>
    <w:charset w:val="00"/>
    <w:family w:val="script"/>
    <w:pitch w:val="variable"/>
    <w:sig w:usb0="0000028F"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FC60ABF" w14:paraId="2B75A538" w14:textId="77777777" w:rsidTr="1FC60ABF">
      <w:tc>
        <w:tcPr>
          <w:tcW w:w="3005" w:type="dxa"/>
        </w:tcPr>
        <w:p w14:paraId="11C1951C" w14:textId="533436D3" w:rsidR="1FC60ABF" w:rsidRDefault="1FC60ABF" w:rsidP="1FC60ABF">
          <w:pPr>
            <w:pStyle w:val="Header"/>
            <w:ind w:left="-115"/>
          </w:pPr>
        </w:p>
      </w:tc>
      <w:tc>
        <w:tcPr>
          <w:tcW w:w="3005" w:type="dxa"/>
        </w:tcPr>
        <w:p w14:paraId="05E0F08F" w14:textId="103F1809" w:rsidR="1FC60ABF" w:rsidRDefault="1FC60ABF" w:rsidP="1FC60ABF">
          <w:pPr>
            <w:pStyle w:val="Header"/>
            <w:jc w:val="center"/>
          </w:pPr>
        </w:p>
      </w:tc>
      <w:tc>
        <w:tcPr>
          <w:tcW w:w="3005" w:type="dxa"/>
        </w:tcPr>
        <w:p w14:paraId="246B19E2" w14:textId="74EBDE28" w:rsidR="1FC60ABF" w:rsidRDefault="1FC60ABF" w:rsidP="1FC60ABF">
          <w:pPr>
            <w:pStyle w:val="Header"/>
            <w:ind w:right="-115"/>
            <w:jc w:val="right"/>
          </w:pPr>
        </w:p>
      </w:tc>
    </w:tr>
  </w:tbl>
  <w:p w14:paraId="4C33E1AA" w14:textId="30561423" w:rsidR="1FC60ABF" w:rsidRDefault="1FC60ABF" w:rsidP="1FC6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8513" w14:textId="77777777" w:rsidR="00665679" w:rsidRDefault="00665679" w:rsidP="0073173B">
      <w:r>
        <w:separator/>
      </w:r>
    </w:p>
  </w:footnote>
  <w:footnote w:type="continuationSeparator" w:id="0">
    <w:p w14:paraId="01A1733B" w14:textId="77777777" w:rsidR="00665679" w:rsidRDefault="00665679" w:rsidP="0073173B">
      <w:r>
        <w:continuationSeparator/>
      </w:r>
    </w:p>
  </w:footnote>
  <w:footnote w:type="continuationNotice" w:id="1">
    <w:p w14:paraId="6BE9C0A6" w14:textId="77777777" w:rsidR="00665679" w:rsidRDefault="00665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0508" w14:textId="0CE3A0CF" w:rsidR="0013562E" w:rsidRPr="00746F20" w:rsidRDefault="0013562E" w:rsidP="0013562E">
    <w:pPr>
      <w:jc w:val="center"/>
      <w:rPr>
        <w:b/>
        <w:bCs/>
        <w:sz w:val="24"/>
        <w:szCs w:val="24"/>
      </w:rPr>
    </w:pPr>
    <w:r w:rsidRPr="1AB24FF3">
      <w:rPr>
        <w:rFonts w:ascii="Arial" w:eastAsia="Arial" w:hAnsi="Arial" w:cs="Arial"/>
        <w:b/>
        <w:bCs/>
        <w:sz w:val="24"/>
        <w:szCs w:val="24"/>
        <w:lang w:val="en-IE"/>
      </w:rPr>
      <w:t xml:space="preserve">QQI </w:t>
    </w:r>
    <w:r w:rsidRPr="1AB24FF3">
      <w:rPr>
        <w:rFonts w:ascii="Arial" w:eastAsia="Arial" w:hAnsi="Arial" w:cs="Arial"/>
        <w:b/>
        <w:bCs/>
        <w:color w:val="000000" w:themeColor="text1"/>
        <w:sz w:val="24"/>
        <w:szCs w:val="24"/>
        <w:lang w:val="en-IE"/>
      </w:rPr>
      <w:t xml:space="preserve">Level 6 </w:t>
    </w:r>
    <w:r w:rsidR="006D0E6E" w:rsidRPr="1AB24FF3">
      <w:rPr>
        <w:rFonts w:ascii="Arial" w:eastAsia="Arial" w:hAnsi="Arial" w:cs="Arial"/>
        <w:b/>
        <w:sz w:val="24"/>
        <w:szCs w:val="24"/>
        <w:lang w:val="en-IE"/>
      </w:rPr>
      <w:t>People Moving Risk Assessment</w:t>
    </w:r>
    <w:r w:rsidRPr="1AB24FF3">
      <w:rPr>
        <w:rFonts w:ascii="Arial" w:eastAsia="Arial" w:hAnsi="Arial" w:cs="Arial"/>
        <w:b/>
        <w:bCs/>
        <w:sz w:val="24"/>
        <w:szCs w:val="24"/>
        <w:lang w:val="en-IE"/>
      </w:rPr>
      <w:t xml:space="preserve"> Assignment Brief</w:t>
    </w:r>
  </w:p>
  <w:p w14:paraId="16F0FC82" w14:textId="2E870E51" w:rsidR="006D0E6E" w:rsidRPr="0013562E" w:rsidRDefault="006D0E6E" w:rsidP="0013562E">
    <w:pPr>
      <w:pStyle w:val="Header"/>
      <w:rPr>
        <w:lang w:val="en-AU"/>
      </w:rPr>
    </w:pPr>
  </w:p>
</w:hdr>
</file>

<file path=word/intelligence.xml><?xml version="1.0" encoding="utf-8"?>
<int:Intelligence xmlns:int="http://schemas.microsoft.com/office/intelligence/2019/intelligence">
  <int:IntelligenceSettings/>
  <int:Manifest>
    <int:ParagraphRange paragraphId="2010748960" textId="871698205" start="12" length="8" invalidationStart="12" invalidationLength="8" id="1CFe7627"/>
    <int:WordHash hashCode="e0dMsLOcF3PXGS" id="7L47lprU"/>
    <int:WordHash hashCode="zBCfDjUgrODn6a" id="klPkxPep"/>
    <int:WordHash hashCode="RoHRJMxsS3O6q/" id="mpdyWDIs"/>
  </int:Manifest>
  <int:Observations>
    <int:Content id="1CFe7627">
      <int:Rejection type="LegacyProofing"/>
    </int:Content>
    <int:Content id="7L47lprU">
      <int:Rejection type="AugLoop_Text_Critique"/>
    </int:Content>
    <int:Content id="klPkxPep">
      <int:Rejection type="AugLoop_Text_Critique"/>
    </int:Content>
    <int:Content id="mpdyWDIs">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7DD"/>
    <w:multiLevelType w:val="hybridMultilevel"/>
    <w:tmpl w:val="E7380D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CB5CBE"/>
    <w:multiLevelType w:val="hybridMultilevel"/>
    <w:tmpl w:val="4F04E0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012E"/>
    <w:multiLevelType w:val="hybridMultilevel"/>
    <w:tmpl w:val="A7CA6F1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1F333C"/>
    <w:multiLevelType w:val="hybridMultilevel"/>
    <w:tmpl w:val="FFFFFFFF"/>
    <w:lvl w:ilvl="0" w:tplc="704A1F4E">
      <w:start w:val="1"/>
      <w:numFmt w:val="bullet"/>
      <w:lvlText w:val=""/>
      <w:lvlJc w:val="left"/>
      <w:pPr>
        <w:ind w:left="720" w:hanging="360"/>
      </w:pPr>
      <w:rPr>
        <w:rFonts w:ascii="Symbol" w:hAnsi="Symbol" w:hint="default"/>
      </w:rPr>
    </w:lvl>
    <w:lvl w:ilvl="1" w:tplc="5B4AC12A">
      <w:start w:val="1"/>
      <w:numFmt w:val="bullet"/>
      <w:lvlText w:val="o"/>
      <w:lvlJc w:val="left"/>
      <w:pPr>
        <w:ind w:left="1440" w:hanging="360"/>
      </w:pPr>
      <w:rPr>
        <w:rFonts w:ascii="Courier New" w:hAnsi="Courier New" w:hint="default"/>
      </w:rPr>
    </w:lvl>
    <w:lvl w:ilvl="2" w:tplc="EBE2DCF4">
      <w:start w:val="1"/>
      <w:numFmt w:val="bullet"/>
      <w:lvlText w:val=""/>
      <w:lvlJc w:val="left"/>
      <w:pPr>
        <w:ind w:left="2160" w:hanging="360"/>
      </w:pPr>
      <w:rPr>
        <w:rFonts w:ascii="Wingdings" w:hAnsi="Wingdings" w:hint="default"/>
      </w:rPr>
    </w:lvl>
    <w:lvl w:ilvl="3" w:tplc="0D745ADA">
      <w:start w:val="1"/>
      <w:numFmt w:val="bullet"/>
      <w:lvlText w:val=""/>
      <w:lvlJc w:val="left"/>
      <w:pPr>
        <w:ind w:left="2880" w:hanging="360"/>
      </w:pPr>
      <w:rPr>
        <w:rFonts w:ascii="Symbol" w:hAnsi="Symbol" w:hint="default"/>
      </w:rPr>
    </w:lvl>
    <w:lvl w:ilvl="4" w:tplc="AF52603A">
      <w:start w:val="1"/>
      <w:numFmt w:val="bullet"/>
      <w:lvlText w:val="o"/>
      <w:lvlJc w:val="left"/>
      <w:pPr>
        <w:ind w:left="3600" w:hanging="360"/>
      </w:pPr>
      <w:rPr>
        <w:rFonts w:ascii="Courier New" w:hAnsi="Courier New" w:hint="default"/>
      </w:rPr>
    </w:lvl>
    <w:lvl w:ilvl="5" w:tplc="2EF6E82E">
      <w:start w:val="1"/>
      <w:numFmt w:val="bullet"/>
      <w:lvlText w:val=""/>
      <w:lvlJc w:val="left"/>
      <w:pPr>
        <w:ind w:left="4320" w:hanging="360"/>
      </w:pPr>
      <w:rPr>
        <w:rFonts w:ascii="Wingdings" w:hAnsi="Wingdings" w:hint="default"/>
      </w:rPr>
    </w:lvl>
    <w:lvl w:ilvl="6" w:tplc="D1FA1E38">
      <w:start w:val="1"/>
      <w:numFmt w:val="bullet"/>
      <w:lvlText w:val=""/>
      <w:lvlJc w:val="left"/>
      <w:pPr>
        <w:ind w:left="5040" w:hanging="360"/>
      </w:pPr>
      <w:rPr>
        <w:rFonts w:ascii="Symbol" w:hAnsi="Symbol" w:hint="default"/>
      </w:rPr>
    </w:lvl>
    <w:lvl w:ilvl="7" w:tplc="AC8C28F0">
      <w:start w:val="1"/>
      <w:numFmt w:val="bullet"/>
      <w:lvlText w:val="o"/>
      <w:lvlJc w:val="left"/>
      <w:pPr>
        <w:ind w:left="5760" w:hanging="360"/>
      </w:pPr>
      <w:rPr>
        <w:rFonts w:ascii="Courier New" w:hAnsi="Courier New" w:hint="default"/>
      </w:rPr>
    </w:lvl>
    <w:lvl w:ilvl="8" w:tplc="C50AA1EE">
      <w:start w:val="1"/>
      <w:numFmt w:val="bullet"/>
      <w:lvlText w:val=""/>
      <w:lvlJc w:val="left"/>
      <w:pPr>
        <w:ind w:left="6480" w:hanging="360"/>
      </w:pPr>
      <w:rPr>
        <w:rFonts w:ascii="Wingdings" w:hAnsi="Wingdings" w:hint="default"/>
      </w:rPr>
    </w:lvl>
  </w:abstractNum>
  <w:abstractNum w:abstractNumId="4" w15:restartNumberingAfterBreak="0">
    <w:nsid w:val="4CFF24B5"/>
    <w:multiLevelType w:val="hybridMultilevel"/>
    <w:tmpl w:val="0CC41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6A001F"/>
    <w:multiLevelType w:val="hybridMultilevel"/>
    <w:tmpl w:val="B74C8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ED20F2"/>
    <w:multiLevelType w:val="hybridMultilevel"/>
    <w:tmpl w:val="5C2EC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3922DB"/>
    <w:multiLevelType w:val="hybridMultilevel"/>
    <w:tmpl w:val="849842B2"/>
    <w:lvl w:ilvl="0" w:tplc="5FEA011A">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B25C7C"/>
    <w:multiLevelType w:val="hybridMultilevel"/>
    <w:tmpl w:val="A7E46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549200">
    <w:abstractNumId w:val="3"/>
  </w:num>
  <w:num w:numId="2" w16cid:durableId="1069351805">
    <w:abstractNumId w:val="1"/>
  </w:num>
  <w:num w:numId="3" w16cid:durableId="1720468764">
    <w:abstractNumId w:val="6"/>
  </w:num>
  <w:num w:numId="4" w16cid:durableId="1702244565">
    <w:abstractNumId w:val="7"/>
  </w:num>
  <w:num w:numId="5" w16cid:durableId="1003776383">
    <w:abstractNumId w:val="0"/>
  </w:num>
  <w:num w:numId="6" w16cid:durableId="261109328">
    <w:abstractNumId w:val="8"/>
  </w:num>
  <w:num w:numId="7" w16cid:durableId="1901091044">
    <w:abstractNumId w:val="4"/>
  </w:num>
  <w:num w:numId="8" w16cid:durableId="1581259360">
    <w:abstractNumId w:val="5"/>
  </w:num>
  <w:num w:numId="9" w16cid:durableId="1643347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30"/>
    <w:rsid w:val="00010A08"/>
    <w:rsid w:val="000153E2"/>
    <w:rsid w:val="000347E8"/>
    <w:rsid w:val="00053CCF"/>
    <w:rsid w:val="00056CB0"/>
    <w:rsid w:val="000616F5"/>
    <w:rsid w:val="000820CA"/>
    <w:rsid w:val="00092DAF"/>
    <w:rsid w:val="000A13B1"/>
    <w:rsid w:val="000C4B6A"/>
    <w:rsid w:val="000D7894"/>
    <w:rsid w:val="000E2914"/>
    <w:rsid w:val="000E7423"/>
    <w:rsid w:val="000E7A98"/>
    <w:rsid w:val="000F2434"/>
    <w:rsid w:val="000F2F0A"/>
    <w:rsid w:val="000F72B2"/>
    <w:rsid w:val="001036C9"/>
    <w:rsid w:val="00110105"/>
    <w:rsid w:val="0011432B"/>
    <w:rsid w:val="001245C1"/>
    <w:rsid w:val="0013562E"/>
    <w:rsid w:val="00143B33"/>
    <w:rsid w:val="00153803"/>
    <w:rsid w:val="00160E6B"/>
    <w:rsid w:val="001612E8"/>
    <w:rsid w:val="00162677"/>
    <w:rsid w:val="00171006"/>
    <w:rsid w:val="001721BD"/>
    <w:rsid w:val="00186C4D"/>
    <w:rsid w:val="001B1684"/>
    <w:rsid w:val="001B2C26"/>
    <w:rsid w:val="001D4D8D"/>
    <w:rsid w:val="001D57DB"/>
    <w:rsid w:val="001D66EC"/>
    <w:rsid w:val="001E43C3"/>
    <w:rsid w:val="001F0353"/>
    <w:rsid w:val="00204411"/>
    <w:rsid w:val="00220653"/>
    <w:rsid w:val="00220D24"/>
    <w:rsid w:val="00230AEC"/>
    <w:rsid w:val="00233729"/>
    <w:rsid w:val="0024406D"/>
    <w:rsid w:val="0024610E"/>
    <w:rsid w:val="00264CD9"/>
    <w:rsid w:val="00274770"/>
    <w:rsid w:val="00283867"/>
    <w:rsid w:val="002943F2"/>
    <w:rsid w:val="00296838"/>
    <w:rsid w:val="002A5B61"/>
    <w:rsid w:val="002B14CA"/>
    <w:rsid w:val="002D40F5"/>
    <w:rsid w:val="002D601A"/>
    <w:rsid w:val="002E431F"/>
    <w:rsid w:val="002F3968"/>
    <w:rsid w:val="00300330"/>
    <w:rsid w:val="00304C8B"/>
    <w:rsid w:val="003162F7"/>
    <w:rsid w:val="0033122E"/>
    <w:rsid w:val="00340CB5"/>
    <w:rsid w:val="00350650"/>
    <w:rsid w:val="003648FA"/>
    <w:rsid w:val="00383EDB"/>
    <w:rsid w:val="003902A3"/>
    <w:rsid w:val="00390C71"/>
    <w:rsid w:val="003B582C"/>
    <w:rsid w:val="003B6FA7"/>
    <w:rsid w:val="003E17D5"/>
    <w:rsid w:val="003E2EE4"/>
    <w:rsid w:val="003E525C"/>
    <w:rsid w:val="004008B6"/>
    <w:rsid w:val="0041164D"/>
    <w:rsid w:val="004118ED"/>
    <w:rsid w:val="00411F8D"/>
    <w:rsid w:val="00433270"/>
    <w:rsid w:val="004666EC"/>
    <w:rsid w:val="00471DD2"/>
    <w:rsid w:val="00476361"/>
    <w:rsid w:val="004908E2"/>
    <w:rsid w:val="00492928"/>
    <w:rsid w:val="004C1B9B"/>
    <w:rsid w:val="004C2DE1"/>
    <w:rsid w:val="004E23B4"/>
    <w:rsid w:val="004E250A"/>
    <w:rsid w:val="0050072D"/>
    <w:rsid w:val="005104FD"/>
    <w:rsid w:val="00515499"/>
    <w:rsid w:val="00524515"/>
    <w:rsid w:val="005248BA"/>
    <w:rsid w:val="00531B37"/>
    <w:rsid w:val="0054174E"/>
    <w:rsid w:val="005721DD"/>
    <w:rsid w:val="005735EF"/>
    <w:rsid w:val="00584ECB"/>
    <w:rsid w:val="00595142"/>
    <w:rsid w:val="005978D4"/>
    <w:rsid w:val="005A67A5"/>
    <w:rsid w:val="005B0F18"/>
    <w:rsid w:val="005C075D"/>
    <w:rsid w:val="005D3965"/>
    <w:rsid w:val="005E4A03"/>
    <w:rsid w:val="005F1203"/>
    <w:rsid w:val="005F5D3E"/>
    <w:rsid w:val="005F6FD7"/>
    <w:rsid w:val="00607496"/>
    <w:rsid w:val="00626061"/>
    <w:rsid w:val="00630309"/>
    <w:rsid w:val="0063420A"/>
    <w:rsid w:val="00637085"/>
    <w:rsid w:val="00655831"/>
    <w:rsid w:val="0066422B"/>
    <w:rsid w:val="00665679"/>
    <w:rsid w:val="006712EF"/>
    <w:rsid w:val="00674988"/>
    <w:rsid w:val="006801E6"/>
    <w:rsid w:val="0068093C"/>
    <w:rsid w:val="006A1C30"/>
    <w:rsid w:val="006A5988"/>
    <w:rsid w:val="006B3ED8"/>
    <w:rsid w:val="006C15E5"/>
    <w:rsid w:val="006C3C68"/>
    <w:rsid w:val="006D0E6E"/>
    <w:rsid w:val="00701296"/>
    <w:rsid w:val="00723855"/>
    <w:rsid w:val="007245FF"/>
    <w:rsid w:val="0073173B"/>
    <w:rsid w:val="00734613"/>
    <w:rsid w:val="007359A3"/>
    <w:rsid w:val="00736D6C"/>
    <w:rsid w:val="00743746"/>
    <w:rsid w:val="00744555"/>
    <w:rsid w:val="00746F20"/>
    <w:rsid w:val="00756E14"/>
    <w:rsid w:val="00780868"/>
    <w:rsid w:val="00794C75"/>
    <w:rsid w:val="007A6BCA"/>
    <w:rsid w:val="007B51E7"/>
    <w:rsid w:val="007C319D"/>
    <w:rsid w:val="007D5FE3"/>
    <w:rsid w:val="007D6D48"/>
    <w:rsid w:val="007E33B7"/>
    <w:rsid w:val="007E54D8"/>
    <w:rsid w:val="007E63CE"/>
    <w:rsid w:val="007F000F"/>
    <w:rsid w:val="007F0424"/>
    <w:rsid w:val="007F1EE7"/>
    <w:rsid w:val="007F29E3"/>
    <w:rsid w:val="00807CD3"/>
    <w:rsid w:val="00821CBB"/>
    <w:rsid w:val="0084476A"/>
    <w:rsid w:val="00844E03"/>
    <w:rsid w:val="008706DE"/>
    <w:rsid w:val="00880F56"/>
    <w:rsid w:val="008946C1"/>
    <w:rsid w:val="008B5D88"/>
    <w:rsid w:val="008D7847"/>
    <w:rsid w:val="008E51E2"/>
    <w:rsid w:val="00900C7F"/>
    <w:rsid w:val="00903C54"/>
    <w:rsid w:val="00913C3A"/>
    <w:rsid w:val="009147C9"/>
    <w:rsid w:val="00916C78"/>
    <w:rsid w:val="00933BCA"/>
    <w:rsid w:val="0093788B"/>
    <w:rsid w:val="0095119D"/>
    <w:rsid w:val="00952E00"/>
    <w:rsid w:val="009655CC"/>
    <w:rsid w:val="00966EE5"/>
    <w:rsid w:val="009701D2"/>
    <w:rsid w:val="00984443"/>
    <w:rsid w:val="00992021"/>
    <w:rsid w:val="00992893"/>
    <w:rsid w:val="00997FF0"/>
    <w:rsid w:val="009B05F4"/>
    <w:rsid w:val="009B40EC"/>
    <w:rsid w:val="009B6232"/>
    <w:rsid w:val="009C2562"/>
    <w:rsid w:val="009D0183"/>
    <w:rsid w:val="009D1461"/>
    <w:rsid w:val="009E1478"/>
    <w:rsid w:val="009E4FC0"/>
    <w:rsid w:val="00A16C89"/>
    <w:rsid w:val="00A65659"/>
    <w:rsid w:val="00A65953"/>
    <w:rsid w:val="00A72049"/>
    <w:rsid w:val="00A7338D"/>
    <w:rsid w:val="00A75824"/>
    <w:rsid w:val="00A75942"/>
    <w:rsid w:val="00A87B0C"/>
    <w:rsid w:val="00A97A93"/>
    <w:rsid w:val="00AA0C00"/>
    <w:rsid w:val="00AD5571"/>
    <w:rsid w:val="00AD6118"/>
    <w:rsid w:val="00AE4CD4"/>
    <w:rsid w:val="00AE7FD6"/>
    <w:rsid w:val="00B278C8"/>
    <w:rsid w:val="00B4740C"/>
    <w:rsid w:val="00B625C8"/>
    <w:rsid w:val="00B7347B"/>
    <w:rsid w:val="00B76583"/>
    <w:rsid w:val="00B97B2A"/>
    <w:rsid w:val="00BA2C94"/>
    <w:rsid w:val="00BA7055"/>
    <w:rsid w:val="00BB16FB"/>
    <w:rsid w:val="00BB33E2"/>
    <w:rsid w:val="00BD3CFC"/>
    <w:rsid w:val="00BF3717"/>
    <w:rsid w:val="00C05989"/>
    <w:rsid w:val="00C05B52"/>
    <w:rsid w:val="00C27596"/>
    <w:rsid w:val="00C3179C"/>
    <w:rsid w:val="00C35613"/>
    <w:rsid w:val="00C449A1"/>
    <w:rsid w:val="00C4571E"/>
    <w:rsid w:val="00C52EC3"/>
    <w:rsid w:val="00C53FF7"/>
    <w:rsid w:val="00C64BEB"/>
    <w:rsid w:val="00C72321"/>
    <w:rsid w:val="00C8468C"/>
    <w:rsid w:val="00CA29A1"/>
    <w:rsid w:val="00CA486A"/>
    <w:rsid w:val="00CB450F"/>
    <w:rsid w:val="00CC2409"/>
    <w:rsid w:val="00CE25F6"/>
    <w:rsid w:val="00CE5C3F"/>
    <w:rsid w:val="00D004F4"/>
    <w:rsid w:val="00D027E6"/>
    <w:rsid w:val="00D10D53"/>
    <w:rsid w:val="00D14A51"/>
    <w:rsid w:val="00D150E2"/>
    <w:rsid w:val="00D270A4"/>
    <w:rsid w:val="00D44374"/>
    <w:rsid w:val="00D44907"/>
    <w:rsid w:val="00D503D8"/>
    <w:rsid w:val="00D57215"/>
    <w:rsid w:val="00D71CDC"/>
    <w:rsid w:val="00D82749"/>
    <w:rsid w:val="00D913FE"/>
    <w:rsid w:val="00D96831"/>
    <w:rsid w:val="00DA388D"/>
    <w:rsid w:val="00DA3CCB"/>
    <w:rsid w:val="00DA616B"/>
    <w:rsid w:val="00DC5A11"/>
    <w:rsid w:val="00DD0285"/>
    <w:rsid w:val="00DE3E9E"/>
    <w:rsid w:val="00DF1EA6"/>
    <w:rsid w:val="00E06000"/>
    <w:rsid w:val="00E13EA0"/>
    <w:rsid w:val="00E14E9F"/>
    <w:rsid w:val="00E21266"/>
    <w:rsid w:val="00E22914"/>
    <w:rsid w:val="00E34889"/>
    <w:rsid w:val="00E82EAF"/>
    <w:rsid w:val="00E85CD4"/>
    <w:rsid w:val="00EA11E8"/>
    <w:rsid w:val="00ED1D3E"/>
    <w:rsid w:val="00ED53EF"/>
    <w:rsid w:val="00ED57F1"/>
    <w:rsid w:val="00F00F12"/>
    <w:rsid w:val="00F13063"/>
    <w:rsid w:val="00F20966"/>
    <w:rsid w:val="00F274C5"/>
    <w:rsid w:val="00F27C83"/>
    <w:rsid w:val="00F434BC"/>
    <w:rsid w:val="00F55F63"/>
    <w:rsid w:val="00F77B3E"/>
    <w:rsid w:val="00F77F67"/>
    <w:rsid w:val="00F81601"/>
    <w:rsid w:val="00F8627A"/>
    <w:rsid w:val="00F9519A"/>
    <w:rsid w:val="00F97EB6"/>
    <w:rsid w:val="00FB06EA"/>
    <w:rsid w:val="00FB0F11"/>
    <w:rsid w:val="00FD021E"/>
    <w:rsid w:val="00FD7525"/>
    <w:rsid w:val="00FE5091"/>
    <w:rsid w:val="00FE6744"/>
    <w:rsid w:val="00FE7BD5"/>
    <w:rsid w:val="00FF36F3"/>
    <w:rsid w:val="00FF40C4"/>
    <w:rsid w:val="00FF68C9"/>
    <w:rsid w:val="0C37BD09"/>
    <w:rsid w:val="154604D7"/>
    <w:rsid w:val="15D6DA18"/>
    <w:rsid w:val="16B34A97"/>
    <w:rsid w:val="19EA9FEE"/>
    <w:rsid w:val="1AB24FF3"/>
    <w:rsid w:val="1FC60ABF"/>
    <w:rsid w:val="200E192C"/>
    <w:rsid w:val="2C7EAC6B"/>
    <w:rsid w:val="33B607E0"/>
    <w:rsid w:val="3EF92A51"/>
    <w:rsid w:val="48BBA414"/>
    <w:rsid w:val="616713BC"/>
    <w:rsid w:val="69B1AE33"/>
    <w:rsid w:val="6D01B1C8"/>
    <w:rsid w:val="6EF4DCFE"/>
    <w:rsid w:val="706A2C8E"/>
    <w:rsid w:val="7CBCB9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A11B6"/>
  <w15:chartTrackingRefBased/>
  <w15:docId w15:val="{0C75B8A0-ABE3-4521-970A-64F356BB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rFonts w:ascii="Arial" w:hAnsi="Arial" w:cs="Arial"/>
      <w:b/>
      <w:bCs/>
      <w:sz w:val="28"/>
      <w:szCs w:val="28"/>
      <w:lang w:val="en-IE"/>
    </w:rPr>
  </w:style>
  <w:style w:type="paragraph" w:styleId="Heading2">
    <w:name w:val="heading 2"/>
    <w:basedOn w:val="Normal"/>
    <w:next w:val="Normal"/>
    <w:qFormat/>
    <w:pPr>
      <w:keepNext/>
      <w:outlineLvl w:val="1"/>
    </w:pPr>
    <w:rPr>
      <w:rFonts w:ascii="Arial" w:hAnsi="Arial" w:cs="Arial"/>
      <w:sz w:val="28"/>
      <w:szCs w:val="28"/>
      <w:lang w:val="en-IE"/>
    </w:rPr>
  </w:style>
  <w:style w:type="paragraph" w:styleId="Heading3">
    <w:name w:val="heading 3"/>
    <w:basedOn w:val="Normal"/>
    <w:next w:val="Normal"/>
    <w:qFormat/>
    <w:pPr>
      <w:keepNext/>
      <w:autoSpaceDE w:val="0"/>
      <w:autoSpaceDN w:val="0"/>
      <w:adjustRightInd w:val="0"/>
      <w:outlineLvl w:val="2"/>
    </w:pPr>
    <w:rPr>
      <w:rFonts w:ascii="Frutiger-Roman" w:hAnsi="Frutiger-Roman"/>
      <w:b/>
      <w:bCs/>
      <w:color w:val="000000"/>
      <w:lang w:val="en-US"/>
    </w:rPr>
  </w:style>
  <w:style w:type="paragraph" w:styleId="Heading4">
    <w:name w:val="heading 4"/>
    <w:basedOn w:val="Normal"/>
    <w:next w:val="Normal"/>
    <w:qFormat/>
    <w:pPr>
      <w:keepNext/>
      <w:autoSpaceDE w:val="0"/>
      <w:autoSpaceDN w:val="0"/>
      <w:adjustRightInd w:val="0"/>
      <w:outlineLvl w:val="3"/>
    </w:pPr>
    <w:rPr>
      <w:rFonts w:ascii="Frutiger-Roman" w:hAnsi="Frutiger-Roman"/>
      <w:b/>
      <w:bCs/>
      <w:color w:val="231F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 w:val="24"/>
      <w:szCs w:val="24"/>
      <w:lang w:val="en-GB"/>
    </w:rPr>
  </w:style>
  <w:style w:type="paragraph" w:customStyle="1" w:styleId="TxBrp3">
    <w:name w:val="TxBr_p3"/>
    <w:basedOn w:val="Normal"/>
    <w:pPr>
      <w:widowControl w:val="0"/>
      <w:tabs>
        <w:tab w:val="left" w:pos="204"/>
      </w:tabs>
      <w:autoSpaceDE w:val="0"/>
      <w:autoSpaceDN w:val="0"/>
      <w:adjustRightInd w:val="0"/>
      <w:spacing w:line="240" w:lineRule="atLeast"/>
    </w:pPr>
    <w:rPr>
      <w:szCs w:val="24"/>
      <w:lang w:val="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F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F3"/>
    <w:rPr>
      <w:rFonts w:ascii="Segoe UI" w:hAnsi="Segoe UI" w:cs="Segoe UI"/>
      <w:sz w:val="18"/>
      <w:szCs w:val="18"/>
      <w:lang w:val="en-AU" w:eastAsia="en-US"/>
    </w:rPr>
  </w:style>
  <w:style w:type="table" w:styleId="TableGrid">
    <w:name w:val="Table Grid"/>
    <w:basedOn w:val="TableNormal"/>
    <w:uiPriority w:val="39"/>
    <w:rsid w:val="00903C54"/>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173B"/>
    <w:pPr>
      <w:tabs>
        <w:tab w:val="center" w:pos="4513"/>
        <w:tab w:val="right" w:pos="9026"/>
      </w:tabs>
    </w:pPr>
  </w:style>
  <w:style w:type="character" w:customStyle="1" w:styleId="FooterChar">
    <w:name w:val="Footer Char"/>
    <w:basedOn w:val="DefaultParagraphFont"/>
    <w:link w:val="Footer"/>
    <w:uiPriority w:val="99"/>
    <w:rsid w:val="0073173B"/>
    <w:rPr>
      <w:lang w:val="en-AU" w:eastAsia="en-US"/>
    </w:rPr>
  </w:style>
  <w:style w:type="paragraph" w:styleId="NoSpacing">
    <w:name w:val="No Spacing"/>
    <w:link w:val="NoSpacingChar"/>
    <w:uiPriority w:val="1"/>
    <w:qFormat/>
    <w:rsid w:val="00296838"/>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296838"/>
    <w:rPr>
      <w:rFonts w:asciiTheme="minorHAnsi" w:eastAsiaTheme="minorEastAsia" w:hAnsiTheme="minorHAnsi" w:cstheme="minorBidi"/>
      <w:sz w:val="22"/>
      <w:szCs w:val="22"/>
      <w:lang w:eastAsia="en-US"/>
    </w:rPr>
  </w:style>
  <w:style w:type="paragraph" w:customStyle="1" w:styleId="Default">
    <w:name w:val="Default"/>
    <w:rsid w:val="00C3179C"/>
    <w:pPr>
      <w:autoSpaceDE w:val="0"/>
      <w:autoSpaceDN w:val="0"/>
      <w:adjustRightInd w:val="0"/>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300fad70c4154c2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B2DC01960BB44A94B08F92ABD0969" ma:contentTypeVersion="13" ma:contentTypeDescription="Create a new document." ma:contentTypeScope="" ma:versionID="8137038d89c6da6cf90e175cbd9d8b3e">
  <xsd:schema xmlns:xsd="http://www.w3.org/2001/XMLSchema" xmlns:xs="http://www.w3.org/2001/XMLSchema" xmlns:p="http://schemas.microsoft.com/office/2006/metadata/properties" xmlns:ns2="2f8d688c-2415-4e98-a276-6bf95f093f98" xmlns:ns3="1840d290-80be-4d2e-9f36-00df16205179" targetNamespace="http://schemas.microsoft.com/office/2006/metadata/properties" ma:root="true" ma:fieldsID="1ac4282e4acfcd0f284811fe8966301f" ns2:_="" ns3:_="">
    <xsd:import namespace="2f8d688c-2415-4e98-a276-6bf95f093f98"/>
    <xsd:import namespace="1840d290-80be-4d2e-9f36-00df162051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d688c-2415-4e98-a276-6bf95f093f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0d290-80be-4d2e-9f36-00df162051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E579C-02C7-4093-993D-E9FDFD2D3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d688c-2415-4e98-a276-6bf95f093f98"/>
    <ds:schemaRef ds:uri="1840d290-80be-4d2e-9f36-00df16205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20351-1EFD-4873-90B2-F51E7DC53785}">
  <ds:schemaRefs>
    <ds:schemaRef ds:uri="http://schemas.microsoft.com/sharepoint/v3/contenttype/forms"/>
  </ds:schemaRefs>
</ds:datastoreItem>
</file>

<file path=customXml/itemProps3.xml><?xml version="1.0" encoding="utf-8"?>
<ds:datastoreItem xmlns:ds="http://schemas.openxmlformats.org/officeDocument/2006/customXml" ds:itemID="{C14EDC70-3A11-4C7C-8D60-83FA18C8B8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Company>Qualtec</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FETAC Manual Handling Risk Assessment Assignment Brief</dc:title>
  <dc:subject/>
  <dc:creator>Sean Kelleher</dc:creator>
  <cp:keywords/>
  <cp:lastModifiedBy>Sean Kelleher</cp:lastModifiedBy>
  <cp:revision>62</cp:revision>
  <cp:lastPrinted>2020-01-07T21:29:00Z</cp:lastPrinted>
  <dcterms:created xsi:type="dcterms:W3CDTF">2021-08-24T05:56:00Z</dcterms:created>
  <dcterms:modified xsi:type="dcterms:W3CDTF">2023-07-25T11:44:00Z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0x0101006B6B2DC01960BB44A94B08F92ABD0969</vt:lpwstr>
  </property>
</Properties>
</file>